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7C6B" w14:textId="75C440E7" w:rsidR="003B2F11" w:rsidRPr="00ED1790" w:rsidRDefault="003B2F11" w:rsidP="00E343A4">
      <w:pPr>
        <w:widowControl/>
        <w:spacing w:line="560" w:lineRule="exact"/>
        <w:jc w:val="center"/>
        <w:rPr>
          <w:rFonts w:ascii="微軟正黑體" w:eastAsia="微軟正黑體" w:hAnsi="微軟正黑體" w:cs="新細明體"/>
          <w:color w:val="000000"/>
          <w:kern w:val="0"/>
          <w:sz w:val="40"/>
          <w:szCs w:val="40"/>
          <w:u w:val="single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40"/>
          <w:szCs w:val="40"/>
        </w:rPr>
        <w:t>自助點餐收費機需求表</w:t>
      </w:r>
    </w:p>
    <w:p w14:paraId="0998F24F" w14:textId="4FD7B656" w:rsidR="003B1BE1" w:rsidRPr="00ED1790" w:rsidRDefault="003B2F11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hint="eastAsia"/>
          <w:sz w:val="32"/>
          <w:szCs w:val="32"/>
        </w:rPr>
        <w:t>點餐按鍵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44"/>
          <w:szCs w:val="44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24鍵</w:t>
      </w:r>
      <w:r w:rsidR="00950E03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</w:t>
      </w:r>
      <w:r w:rsidR="00ED1790" w:rsidRPr="00ED1790">
        <w:rPr>
          <w:rFonts w:ascii="微軟正黑體" w:eastAsia="微軟正黑體" w:hAnsi="微軟正黑體" w:cs="新細明體" w:hint="eastAsia"/>
          <w:color w:val="000000"/>
          <w:kern w:val="0"/>
          <w:sz w:val="44"/>
          <w:szCs w:val="44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30鍵</w:t>
      </w:r>
      <w:r w:rsidR="00950E03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</w:t>
      </w:r>
      <w:r w:rsidR="00ED1790" w:rsidRPr="00ED1790">
        <w:rPr>
          <w:rFonts w:ascii="微軟正黑體" w:eastAsia="微軟正黑體" w:hAnsi="微軟正黑體" w:cs="新細明體" w:hint="eastAsia"/>
          <w:color w:val="000000"/>
          <w:kern w:val="0"/>
          <w:sz w:val="44"/>
          <w:szCs w:val="44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 w:rsidR="00BD1DC3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u w:val="single"/>
        </w:rPr>
        <w:t xml:space="preserve"> 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鍵</w:t>
      </w:r>
      <w:r w:rsidR="003B1BE1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，最多30鍵</w:t>
      </w:r>
    </w:p>
    <w:p w14:paraId="0DF7D733" w14:textId="3C6BB40E" w:rsidR="00D75F5D" w:rsidRPr="00ED1790" w:rsidRDefault="00D75F5D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hint="eastAsia"/>
          <w:sz w:val="32"/>
          <w:szCs w:val="32"/>
        </w:rPr>
        <w:t>內用外帶</w:t>
      </w:r>
      <w:r w:rsidR="00ED1790" w:rsidRPr="00ED1790">
        <w:rPr>
          <w:rFonts w:ascii="微軟正黑體" w:eastAsia="微軟正黑體" w:hAnsi="微軟正黑體" w:cs="新細明體" w:hint="eastAsia"/>
          <w:color w:val="000000"/>
          <w:kern w:val="0"/>
          <w:sz w:val="44"/>
          <w:szCs w:val="44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內用 </w:t>
      </w:r>
      <w:r w:rsidR="00ED1790" w:rsidRPr="00ED1790">
        <w:rPr>
          <w:rFonts w:ascii="微軟正黑體" w:eastAsia="微軟正黑體" w:hAnsi="微軟正黑體" w:cs="新細明體" w:hint="eastAsia"/>
          <w:color w:val="000000"/>
          <w:kern w:val="0"/>
          <w:sz w:val="44"/>
          <w:szCs w:val="44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外帶 </w:t>
      </w:r>
      <w:r w:rsidR="00ED1790" w:rsidRPr="00ED1790">
        <w:rPr>
          <w:rFonts w:ascii="微軟正黑體" w:eastAsia="微軟正黑體" w:hAnsi="微軟正黑體" w:cs="新細明體" w:hint="eastAsia"/>
          <w:color w:val="000000"/>
          <w:kern w:val="0"/>
          <w:sz w:val="44"/>
          <w:szCs w:val="44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兩者都有</w:t>
      </w:r>
    </w:p>
    <w:p w14:paraId="5639CC7F" w14:textId="304568D9" w:rsidR="0065518C" w:rsidRPr="00ED1790" w:rsidRDefault="0065518C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hint="eastAsia"/>
          <w:sz w:val="32"/>
          <w:szCs w:val="32"/>
        </w:rPr>
        <w:t xml:space="preserve">是否有電話下單 </w:t>
      </w:r>
      <w:r w:rsidR="00ED1790" w:rsidRPr="00ED1790">
        <w:rPr>
          <w:rFonts w:ascii="微軟正黑體" w:eastAsia="微軟正黑體" w:hAnsi="微軟正黑體" w:cs="新細明體" w:hint="eastAsia"/>
          <w:color w:val="000000"/>
          <w:kern w:val="0"/>
          <w:sz w:val="44"/>
          <w:szCs w:val="44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有 </w:t>
      </w:r>
      <w:r w:rsidR="00ED1790" w:rsidRPr="00ED1790">
        <w:rPr>
          <w:rFonts w:ascii="微軟正黑體" w:eastAsia="微軟正黑體" w:hAnsi="微軟正黑體" w:cs="新細明體" w:hint="eastAsia"/>
          <w:color w:val="000000"/>
          <w:kern w:val="0"/>
          <w:sz w:val="44"/>
          <w:szCs w:val="44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無</w:t>
      </w:r>
    </w:p>
    <w:p w14:paraId="4B948795" w14:textId="4086DB3D" w:rsidR="003B2F11" w:rsidRPr="00ED1790" w:rsidRDefault="003B2F11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投幣器接受幣別 </w:t>
      </w:r>
      <w:r w:rsidR="00ED1790" w:rsidRPr="00ED1790">
        <w:rPr>
          <w:rFonts w:ascii="微軟正黑體" w:eastAsia="微軟正黑體" w:hAnsi="微軟正黑體" w:cs="新細明體" w:hint="eastAsia"/>
          <w:color w:val="000000"/>
          <w:kern w:val="0"/>
          <w:sz w:val="44"/>
          <w:szCs w:val="44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50元 </w:t>
      </w:r>
      <w:r w:rsidR="00ED1790" w:rsidRPr="00ED1790">
        <w:rPr>
          <w:rFonts w:ascii="微軟正黑體" w:eastAsia="微軟正黑體" w:hAnsi="微軟正黑體" w:cs="新細明體" w:hint="eastAsia"/>
          <w:color w:val="000000"/>
          <w:kern w:val="0"/>
          <w:sz w:val="44"/>
          <w:szCs w:val="44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10元 </w:t>
      </w:r>
      <w:r w:rsidR="00ED1790" w:rsidRPr="00ED1790">
        <w:rPr>
          <w:rFonts w:ascii="微軟正黑體" w:eastAsia="微軟正黑體" w:hAnsi="微軟正黑體" w:cs="新細明體" w:hint="eastAsia"/>
          <w:color w:val="000000"/>
          <w:kern w:val="0"/>
          <w:sz w:val="44"/>
          <w:szCs w:val="44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5元 </w:t>
      </w:r>
      <w:r w:rsidR="00ED1790" w:rsidRPr="00ED1790">
        <w:rPr>
          <w:rFonts w:ascii="微軟正黑體" w:eastAsia="微軟正黑體" w:hAnsi="微軟正黑體" w:cs="新細明體" w:hint="eastAsia"/>
          <w:color w:val="000000"/>
          <w:kern w:val="0"/>
          <w:sz w:val="44"/>
          <w:szCs w:val="44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1元</w:t>
      </w:r>
    </w:p>
    <w:p w14:paraId="1C223287" w14:textId="4B130A4A" w:rsidR="00CF4AF3" w:rsidRPr="00ED1790" w:rsidRDefault="003B2F11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proofErr w:type="gramStart"/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收鈔機</w:t>
      </w:r>
      <w:proofErr w:type="gramEnd"/>
      <w:r w:rsidR="00950E03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可接受</w:t>
      </w:r>
      <w:r w:rsidR="00ED1790" w:rsidRPr="00ED1790">
        <w:rPr>
          <w:rFonts w:ascii="微軟正黑體" w:eastAsia="微軟正黑體" w:hAnsi="微軟正黑體" w:cs="新細明體" w:hint="eastAsia"/>
          <w:color w:val="000000"/>
          <w:kern w:val="0"/>
          <w:sz w:val="44"/>
          <w:szCs w:val="44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100元 </w:t>
      </w:r>
      <w:r w:rsidR="00ED1790" w:rsidRPr="00ED1790">
        <w:rPr>
          <w:rFonts w:ascii="微軟正黑體" w:eastAsia="微軟正黑體" w:hAnsi="微軟正黑體" w:cs="新細明體" w:hint="eastAsia"/>
          <w:color w:val="000000"/>
          <w:kern w:val="0"/>
          <w:sz w:val="44"/>
          <w:szCs w:val="44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500元 </w:t>
      </w:r>
      <w:r w:rsidR="00ED1790" w:rsidRPr="00ED1790">
        <w:rPr>
          <w:rFonts w:ascii="微軟正黑體" w:eastAsia="微軟正黑體" w:hAnsi="微軟正黑體" w:cs="新細明體" w:hint="eastAsia"/>
          <w:color w:val="000000"/>
          <w:kern w:val="0"/>
          <w:sz w:val="44"/>
          <w:szCs w:val="44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1000元</w:t>
      </w:r>
    </w:p>
    <w:p w14:paraId="66F91EE3" w14:textId="40C8A803" w:rsidR="003B2F11" w:rsidRPr="00ED1790" w:rsidRDefault="003B2F11" w:rsidP="00E343A4">
      <w:pPr>
        <w:pStyle w:val="a3"/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注意如</w:t>
      </w:r>
      <w:r w:rsidR="00CF4AF3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要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收500，1000則必須勾選</w:t>
      </w:r>
      <w:r w:rsidR="00950E03" w:rsidRPr="00ED1790">
        <w:rPr>
          <w:rFonts w:ascii="微軟正黑體" w:eastAsia="微軟正黑體" w:hAnsi="微軟正黑體" w:cs="新細明體" w:hint="eastAsia"/>
          <w:color w:val="FF0000"/>
          <w:kern w:val="0"/>
          <w:sz w:val="32"/>
          <w:szCs w:val="32"/>
        </w:rPr>
        <w:t>第</w:t>
      </w:r>
      <w:r w:rsidR="009B4277" w:rsidRPr="00ED1790">
        <w:rPr>
          <w:rFonts w:ascii="微軟正黑體" w:eastAsia="微軟正黑體" w:hAnsi="微軟正黑體" w:cs="新細明體" w:hint="eastAsia"/>
          <w:color w:val="FF0000"/>
          <w:kern w:val="0"/>
          <w:sz w:val="32"/>
          <w:szCs w:val="32"/>
        </w:rPr>
        <w:t>六</w:t>
      </w:r>
      <w:proofErr w:type="gramStart"/>
      <w:r w:rsidR="00950E03" w:rsidRPr="00ED1790">
        <w:rPr>
          <w:rFonts w:ascii="微軟正黑體" w:eastAsia="微軟正黑體" w:hAnsi="微軟正黑體" w:cs="新細明體" w:hint="eastAsia"/>
          <w:color w:val="FF0000"/>
          <w:kern w:val="0"/>
          <w:sz w:val="32"/>
          <w:szCs w:val="32"/>
        </w:rPr>
        <w:t>項</w:t>
      </w:r>
      <w:r w:rsidRPr="00ED1790">
        <w:rPr>
          <w:rFonts w:ascii="微軟正黑體" w:eastAsia="微軟正黑體" w:hAnsi="微軟正黑體" w:cs="新細明體" w:hint="eastAsia"/>
          <w:color w:val="FF0000"/>
          <w:kern w:val="0"/>
          <w:sz w:val="32"/>
          <w:szCs w:val="32"/>
        </w:rPr>
        <w:t>找鈔機</w:t>
      </w:r>
      <w:proofErr w:type="gramEnd"/>
      <w:r w:rsidR="009B4277" w:rsidRPr="00ED1790">
        <w:rPr>
          <w:rFonts w:ascii="微軟正黑體" w:eastAsia="微軟正黑體" w:hAnsi="微軟正黑體" w:cs="新細明體" w:hint="eastAsia"/>
          <w:color w:val="FF0000"/>
          <w:kern w:val="0"/>
          <w:sz w:val="32"/>
          <w:szCs w:val="32"/>
        </w:rPr>
        <w:t>找百元</w:t>
      </w:r>
      <w:proofErr w:type="gramStart"/>
      <w:r w:rsidR="009B4277" w:rsidRPr="00ED1790">
        <w:rPr>
          <w:rFonts w:ascii="微軟正黑體" w:eastAsia="微軟正黑體" w:hAnsi="微軟正黑體" w:cs="新細明體" w:hint="eastAsia"/>
          <w:color w:val="FF0000"/>
          <w:kern w:val="0"/>
          <w:sz w:val="32"/>
          <w:szCs w:val="32"/>
        </w:rPr>
        <w:t>鈔</w:t>
      </w:r>
      <w:proofErr w:type="gramEnd"/>
    </w:p>
    <w:p w14:paraId="7E22CCFE" w14:textId="77777777" w:rsidR="003B2F11" w:rsidRPr="00ED1790" w:rsidRDefault="00950E03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proofErr w:type="gramStart"/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找鈔機</w:t>
      </w:r>
      <w:proofErr w:type="gramEnd"/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□ </w:t>
      </w:r>
      <w:proofErr w:type="gramStart"/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100元找鈔機</w:t>
      </w:r>
      <w:proofErr w:type="gramEnd"/>
      <w:r w:rsidR="003B1BE1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，內置800張</w:t>
      </w:r>
    </w:p>
    <w:p w14:paraId="181F2702" w14:textId="77777777" w:rsidR="00950E03" w:rsidRPr="00ED1790" w:rsidRDefault="00950E03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proofErr w:type="gramStart"/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找錢出幣機</w:t>
      </w:r>
      <w:proofErr w:type="gramEnd"/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</w:t>
      </w:r>
      <w:r w:rsidR="00BD1DC3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50元 </w:t>
      </w:r>
      <w:r w:rsidR="00BD1DC3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10元 </w:t>
      </w:r>
      <w:r w:rsidR="00BD1DC3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5 元 </w:t>
      </w:r>
      <w:r w:rsidR="00BD1DC3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1元</w:t>
      </w:r>
    </w:p>
    <w:p w14:paraId="7E283F94" w14:textId="6AF505C2" w:rsidR="00950E03" w:rsidRPr="00ED1790" w:rsidRDefault="00950E03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熱感收據 □ </w:t>
      </w:r>
      <w:proofErr w:type="gramStart"/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一</w:t>
      </w:r>
      <w:proofErr w:type="gramEnd"/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聯 </w:t>
      </w:r>
      <w:r w:rsidR="00BD1DC3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□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兩聯 □ </w:t>
      </w:r>
      <w:r w:rsidRPr="00ED1790"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u w:val="single"/>
        </w:rPr>
        <w:t xml:space="preserve">      </w:t>
      </w:r>
      <w:r w:rsidR="003B1BE1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聯</w:t>
      </w:r>
      <w:r w:rsidR="0065518C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□ 8公分</w:t>
      </w:r>
      <w:r w:rsidR="00572AE9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</w:t>
      </w:r>
      <w:r w:rsidR="0065518C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□6公分</w:t>
      </w:r>
      <w:r w:rsidR="009B4277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(電子發票)</w:t>
      </w:r>
    </w:p>
    <w:p w14:paraId="75E05F1C" w14:textId="5153FD65" w:rsidR="006B75AE" w:rsidRPr="00ED1790" w:rsidRDefault="009B4277" w:rsidP="00E343A4">
      <w:pPr>
        <w:spacing w:line="560" w:lineRule="exact"/>
        <w:ind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請提供</w:t>
      </w:r>
      <w:r w:rsidR="00B64695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列印明細</w:t>
      </w:r>
      <w:r w:rsidR="00B64695" w:rsidRPr="00ED1790"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  <w:t xml:space="preserve"> </w:t>
      </w:r>
      <w:r w:rsidR="00624AA7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□</w:t>
      </w:r>
      <w:r w:rsidR="00B64695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公司抬頭 </w:t>
      </w:r>
      <w:r w:rsidR="00624AA7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□</w:t>
      </w:r>
      <w:r w:rsidR="00B64695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日期時間 </w:t>
      </w:r>
      <w:r w:rsidR="00624AA7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□</w:t>
      </w:r>
      <w:r w:rsidR="00B64695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流水號 □</w:t>
      </w:r>
      <w:r w:rsidR="00CF4AF3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其他：</w:t>
      </w:r>
      <w:r w:rsidR="00CF4AF3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u w:val="single"/>
        </w:rPr>
        <w:t xml:space="preserve">            </w:t>
      </w:r>
    </w:p>
    <w:p w14:paraId="0822C85E" w14:textId="77777777" w:rsidR="00563EBA" w:rsidRPr="00ED1790" w:rsidRDefault="003B1BE1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發票印表機 □ 兩聯式</w:t>
      </w:r>
      <w:r w:rsidR="00563EBA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，只能外接無法內建</w:t>
      </w:r>
    </w:p>
    <w:p w14:paraId="3BADAA83" w14:textId="10EB56E8" w:rsidR="003B1BE1" w:rsidRPr="00ED1790" w:rsidRDefault="00563EBA" w:rsidP="00E343A4">
      <w:pPr>
        <w:pStyle w:val="a3"/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         </w:t>
      </w:r>
      <w:r w:rsidR="003B1BE1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□ 電子式發票，每月800元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，勾選此項第8項只能選6公分</w:t>
      </w:r>
    </w:p>
    <w:p w14:paraId="10FB0310" w14:textId="29E8DBBC" w:rsidR="00C86F6E" w:rsidRPr="00ED1790" w:rsidRDefault="00C86F6E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貼紙印表機 □ </w:t>
      </w:r>
      <w:r w:rsidR="00AC0947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32</w:t>
      </w:r>
      <w:r w:rsidR="00AC0947" w:rsidRPr="00ED1790"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  <w:t>mm</w:t>
      </w:r>
      <w:r w:rsidR="00AC0947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*25</w:t>
      </w:r>
      <w:r w:rsidR="00AC0947" w:rsidRPr="00ED1790"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  <w:t xml:space="preserve">mm </w:t>
      </w:r>
      <w:r w:rsidR="00AC0947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□ </w:t>
      </w:r>
      <w:r w:rsidR="00AC0947" w:rsidRPr="00ED1790"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  <w:t>mm</w:t>
      </w:r>
      <w:r w:rsidR="00AC0947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*25</w:t>
      </w:r>
      <w:r w:rsidR="00AC0947" w:rsidRPr="00ED1790"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  <w:t>mm</w:t>
      </w:r>
    </w:p>
    <w:p w14:paraId="10732874" w14:textId="3F2C001D" w:rsidR="006B75AE" w:rsidRPr="00ED1790" w:rsidRDefault="006B75AE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廚房印表機 □ 廚房</w:t>
      </w:r>
      <w:r w:rsidR="00CF4AF3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熱感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印表機</w:t>
      </w:r>
      <w:r w:rsidR="0065518C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□ 8公分</w:t>
      </w:r>
      <w:r w:rsidR="00572AE9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</w:t>
      </w:r>
      <w:r w:rsidR="0065518C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□6公分</w:t>
      </w:r>
    </w:p>
    <w:p w14:paraId="160D23D7" w14:textId="055B0529" w:rsidR="00E343A4" w:rsidRPr="00ED1790" w:rsidRDefault="00E343A4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叫號顯示器 □ 客戶取餐叫號機+顯示器</w:t>
      </w:r>
    </w:p>
    <w:p w14:paraId="0546845E" w14:textId="00F7EFB7" w:rsidR="00E343A4" w:rsidRPr="00ED1790" w:rsidRDefault="00E343A4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儲值卡 □會員儲值卡機，請提供A</w:t>
      </w:r>
      <w:r w:rsidRPr="00ED1790"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  <w:t>I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檔案</w:t>
      </w:r>
      <w:r w:rsidR="009B4277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，勾選此項第14項也必須勾選</w:t>
      </w:r>
    </w:p>
    <w:p w14:paraId="1F13E359" w14:textId="4AB83CD1" w:rsidR="00E343A4" w:rsidRPr="00ED1790" w:rsidRDefault="00E343A4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會員卡管理卡</w:t>
      </w:r>
      <w:proofErr w:type="gramStart"/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用插槽</w:t>
      </w:r>
      <w:proofErr w:type="gramEnd"/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□ M</w:t>
      </w:r>
      <w:r w:rsidRPr="00ED1790"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  <w:t>CH-928</w:t>
      </w:r>
    </w:p>
    <w:p w14:paraId="20809789" w14:textId="41ED2C1C" w:rsidR="00E343A4" w:rsidRPr="00ED1790" w:rsidRDefault="00E343A4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管理卡 □設定查詢用</w:t>
      </w:r>
      <w:r w:rsidR="009B4277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，勾選此項第14項也必須勾選</w:t>
      </w:r>
    </w:p>
    <w:p w14:paraId="7146AC1E" w14:textId="0A1B81A9" w:rsidR="00E343A4" w:rsidRPr="00ED1790" w:rsidRDefault="00E343A4" w:rsidP="00C53EC2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下座 □ </w:t>
      </w:r>
      <w:proofErr w:type="gramStart"/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機箱下座</w:t>
      </w:r>
      <w:proofErr w:type="gramEnd"/>
    </w:p>
    <w:p w14:paraId="355D7995" w14:textId="406156AB" w:rsidR="00572AE9" w:rsidRPr="00ED1790" w:rsidRDefault="00572AE9" w:rsidP="00E343A4">
      <w:pPr>
        <w:pStyle w:val="a3"/>
        <w:numPr>
          <w:ilvl w:val="0"/>
          <w:numId w:val="1"/>
        </w:numPr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機箱外觀貼紙設計 □自行設計</w:t>
      </w:r>
      <w:r w:rsidR="00AC0947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，</w:t>
      </w:r>
      <w:proofErr w:type="gramStart"/>
      <w:r w:rsidR="00AC0947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台信提供</w:t>
      </w:r>
      <w:proofErr w:type="gramEnd"/>
      <w:r w:rsidR="00AC0947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外觀線條圖</w:t>
      </w: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</w:t>
      </w:r>
    </w:p>
    <w:p w14:paraId="25C6C921" w14:textId="3C6BE692" w:rsidR="00572AE9" w:rsidRPr="00ED1790" w:rsidRDefault="00572AE9" w:rsidP="00E343A4">
      <w:pPr>
        <w:pStyle w:val="a3"/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                 □委</w:t>
      </w:r>
      <w:proofErr w:type="gramStart"/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由台信設計</w:t>
      </w:r>
      <w:proofErr w:type="gramEnd"/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，並提供一些素材</w:t>
      </w:r>
    </w:p>
    <w:p w14:paraId="1279474F" w14:textId="20C8FFDC" w:rsidR="00572AE9" w:rsidRPr="00ED1790" w:rsidRDefault="00572AE9" w:rsidP="00E343A4">
      <w:pPr>
        <w:pStyle w:val="a3"/>
        <w:spacing w:line="560" w:lineRule="exact"/>
        <w:ind w:leftChars="0" w:left="357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                 □委</w:t>
      </w:r>
      <w:proofErr w:type="gramStart"/>
      <w:r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由台信</w:t>
      </w:r>
      <w:r w:rsidR="00AC0947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全權</w:t>
      </w:r>
      <w:proofErr w:type="gramEnd"/>
      <w:r w:rsidR="00AC0947" w:rsidRPr="00ED179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設計</w:t>
      </w:r>
    </w:p>
    <w:p w14:paraId="5C713CBD" w14:textId="77777777" w:rsidR="003B2F11" w:rsidRPr="00ED1790" w:rsidRDefault="003B2F11">
      <w:pPr>
        <w:rPr>
          <w:rFonts w:ascii="微軟正黑體" w:eastAsia="微軟正黑體" w:hAnsi="微軟正黑體"/>
        </w:rPr>
      </w:pPr>
    </w:p>
    <w:sectPr w:rsidR="003B2F11" w:rsidRPr="00ED1790" w:rsidSect="005A05C3">
      <w:headerReference w:type="default" r:id="rId7"/>
      <w:pgSz w:w="11906" w:h="16838"/>
      <w:pgMar w:top="1418" w:right="707" w:bottom="993" w:left="56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5FA1" w14:textId="77777777" w:rsidR="00F87066" w:rsidRDefault="00F87066" w:rsidP="00624AA7">
      <w:r>
        <w:separator/>
      </w:r>
    </w:p>
  </w:endnote>
  <w:endnote w:type="continuationSeparator" w:id="0">
    <w:p w14:paraId="753132BD" w14:textId="77777777" w:rsidR="00F87066" w:rsidRDefault="00F87066" w:rsidP="0062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A793" w14:textId="77777777" w:rsidR="00F87066" w:rsidRDefault="00F87066" w:rsidP="00624AA7">
      <w:r>
        <w:separator/>
      </w:r>
    </w:p>
  </w:footnote>
  <w:footnote w:type="continuationSeparator" w:id="0">
    <w:p w14:paraId="29097DE3" w14:textId="77777777" w:rsidR="00F87066" w:rsidRDefault="00F87066" w:rsidP="0062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0C10" w14:textId="0A1DCBB0" w:rsidR="00624AA7" w:rsidRDefault="00624AA7">
    <w:pPr>
      <w:pStyle w:val="a4"/>
    </w:pPr>
  </w:p>
  <w:p w14:paraId="074F7FEF" w14:textId="77777777" w:rsidR="00624AA7" w:rsidRDefault="00624A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F2B1E"/>
    <w:multiLevelType w:val="hybridMultilevel"/>
    <w:tmpl w:val="5BDEC38A"/>
    <w:lvl w:ilvl="0" w:tplc="7A6AC5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321FFD"/>
    <w:multiLevelType w:val="hybridMultilevel"/>
    <w:tmpl w:val="5BDEC38A"/>
    <w:lvl w:ilvl="0" w:tplc="7A6AC5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1"/>
    <w:rsid w:val="00120285"/>
    <w:rsid w:val="003B1BE1"/>
    <w:rsid w:val="003B2F11"/>
    <w:rsid w:val="00563EBA"/>
    <w:rsid w:val="00572AE9"/>
    <w:rsid w:val="005A05C3"/>
    <w:rsid w:val="00624AA7"/>
    <w:rsid w:val="0065518C"/>
    <w:rsid w:val="006B75AE"/>
    <w:rsid w:val="006D4918"/>
    <w:rsid w:val="007B5B01"/>
    <w:rsid w:val="00950E03"/>
    <w:rsid w:val="009B4277"/>
    <w:rsid w:val="00AC0947"/>
    <w:rsid w:val="00B64695"/>
    <w:rsid w:val="00BA028B"/>
    <w:rsid w:val="00BC2BE4"/>
    <w:rsid w:val="00BD1DC3"/>
    <w:rsid w:val="00C50C36"/>
    <w:rsid w:val="00C86F6E"/>
    <w:rsid w:val="00CC3854"/>
    <w:rsid w:val="00CD47C7"/>
    <w:rsid w:val="00CF4AF3"/>
    <w:rsid w:val="00D15BCD"/>
    <w:rsid w:val="00D75F5D"/>
    <w:rsid w:val="00E04F3B"/>
    <w:rsid w:val="00E27932"/>
    <w:rsid w:val="00E343A4"/>
    <w:rsid w:val="00ED1790"/>
    <w:rsid w:val="00F87066"/>
    <w:rsid w:val="00FD7BE1"/>
    <w:rsid w:val="00F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63268"/>
  <w15:chartTrackingRefBased/>
  <w15:docId w15:val="{680745DF-1D74-4645-AB12-D502548D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F1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4A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4A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哥 龍</dc:creator>
  <cp:keywords/>
  <dc:description/>
  <cp:lastModifiedBy>ERICA WANG</cp:lastModifiedBy>
  <cp:revision>2</cp:revision>
  <cp:lastPrinted>2019-10-14T06:14:00Z</cp:lastPrinted>
  <dcterms:created xsi:type="dcterms:W3CDTF">2021-04-23T07:45:00Z</dcterms:created>
  <dcterms:modified xsi:type="dcterms:W3CDTF">2021-04-23T07:45:00Z</dcterms:modified>
</cp:coreProperties>
</file>